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DD" w:rsidRPr="005B56DD" w:rsidRDefault="005B56DD" w:rsidP="005B56DD">
      <w:pPr>
        <w:pStyle w:val="a3"/>
        <w:ind w:left="-709"/>
        <w:rPr>
          <w:b/>
          <w:bCs/>
          <w:caps/>
          <w:sz w:val="28"/>
          <w:szCs w:val="28"/>
        </w:rPr>
      </w:pPr>
      <w:r w:rsidRPr="005B56DD">
        <w:rPr>
          <w:b/>
          <w:bCs/>
          <w:caps/>
          <w:sz w:val="28"/>
          <w:szCs w:val="28"/>
        </w:rPr>
        <w:t>МКУ «Администрация ВавИЛОВСКОГО СЕЛЬСКОГО ПОСЕЛЕНИЯ»</w:t>
      </w:r>
    </w:p>
    <w:p w:rsidR="005B56DD" w:rsidRPr="005B56DD" w:rsidRDefault="005B56DD" w:rsidP="005B56DD">
      <w:pPr>
        <w:pStyle w:val="a3"/>
        <w:rPr>
          <w:b/>
          <w:bCs/>
          <w:caps/>
          <w:sz w:val="28"/>
          <w:szCs w:val="28"/>
        </w:rPr>
      </w:pPr>
    </w:p>
    <w:p w:rsidR="005B56DD" w:rsidRPr="005B56DD" w:rsidRDefault="005B56DD" w:rsidP="005B56DD">
      <w:pPr>
        <w:pStyle w:val="a5"/>
        <w:rPr>
          <w:sz w:val="28"/>
          <w:szCs w:val="28"/>
        </w:rPr>
      </w:pPr>
      <w:r w:rsidRPr="005B56DD">
        <w:rPr>
          <w:sz w:val="28"/>
          <w:szCs w:val="28"/>
        </w:rPr>
        <w:t>Постановление</w:t>
      </w:r>
    </w:p>
    <w:p w:rsidR="005B56DD" w:rsidRPr="005B56DD" w:rsidRDefault="005B56DD" w:rsidP="005B56DD">
      <w:pPr>
        <w:pStyle w:val="a5"/>
        <w:rPr>
          <w:sz w:val="28"/>
          <w:szCs w:val="28"/>
        </w:rPr>
      </w:pPr>
    </w:p>
    <w:p w:rsidR="005B56DD" w:rsidRPr="005B56DD" w:rsidRDefault="005B56DD" w:rsidP="005B56DD">
      <w:pPr>
        <w:jc w:val="center"/>
        <w:rPr>
          <w:rFonts w:ascii="Times New Roman" w:hAnsi="Times New Roman" w:cs="Times New Roman"/>
          <w:color w:val="FF00FF"/>
          <w:sz w:val="24"/>
          <w:szCs w:val="24"/>
        </w:rPr>
      </w:pPr>
    </w:p>
    <w:p w:rsidR="005B56DD" w:rsidRPr="005B56DD" w:rsidRDefault="007C3B65" w:rsidP="005B56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B56DD" w:rsidRPr="005B56DD">
        <w:rPr>
          <w:rFonts w:ascii="Times New Roman" w:hAnsi="Times New Roman" w:cs="Times New Roman"/>
          <w:sz w:val="24"/>
          <w:szCs w:val="24"/>
        </w:rPr>
        <w:t>.0</w:t>
      </w:r>
      <w:r w:rsidR="00C24F6E">
        <w:rPr>
          <w:rFonts w:ascii="Times New Roman" w:hAnsi="Times New Roman" w:cs="Times New Roman"/>
          <w:sz w:val="24"/>
          <w:szCs w:val="24"/>
        </w:rPr>
        <w:t>4</w:t>
      </w:r>
      <w:r w:rsidR="00E931CA">
        <w:rPr>
          <w:rFonts w:ascii="Times New Roman" w:hAnsi="Times New Roman" w:cs="Times New Roman"/>
          <w:sz w:val="24"/>
          <w:szCs w:val="24"/>
        </w:rPr>
        <w:t>.2024</w:t>
      </w:r>
      <w:r w:rsidR="00E931CA">
        <w:rPr>
          <w:rFonts w:ascii="Times New Roman" w:hAnsi="Times New Roman" w:cs="Times New Roman"/>
          <w:sz w:val="24"/>
          <w:szCs w:val="24"/>
        </w:rPr>
        <w:tab/>
      </w:r>
      <w:r w:rsidR="00E931CA">
        <w:rPr>
          <w:rFonts w:ascii="Times New Roman" w:hAnsi="Times New Roman" w:cs="Times New Roman"/>
          <w:sz w:val="24"/>
          <w:szCs w:val="24"/>
        </w:rPr>
        <w:tab/>
      </w:r>
      <w:r w:rsidR="00E931CA">
        <w:rPr>
          <w:rFonts w:ascii="Times New Roman" w:hAnsi="Times New Roman" w:cs="Times New Roman"/>
          <w:sz w:val="24"/>
          <w:szCs w:val="24"/>
        </w:rPr>
        <w:tab/>
        <w:t>д. Вавиловка</w:t>
      </w:r>
      <w:r w:rsidR="00E931CA">
        <w:rPr>
          <w:rFonts w:ascii="Times New Roman" w:hAnsi="Times New Roman" w:cs="Times New Roman"/>
          <w:sz w:val="24"/>
          <w:szCs w:val="24"/>
        </w:rPr>
        <w:tab/>
      </w:r>
      <w:r w:rsidR="00E931CA">
        <w:rPr>
          <w:rFonts w:ascii="Times New Roman" w:hAnsi="Times New Roman" w:cs="Times New Roman"/>
          <w:sz w:val="24"/>
          <w:szCs w:val="24"/>
        </w:rPr>
        <w:tab/>
      </w:r>
      <w:r w:rsidR="00E931CA">
        <w:rPr>
          <w:rFonts w:ascii="Times New Roman" w:hAnsi="Times New Roman" w:cs="Times New Roman"/>
          <w:sz w:val="24"/>
          <w:szCs w:val="24"/>
        </w:rPr>
        <w:tab/>
        <w:t xml:space="preserve">    № </w:t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5B56DD" w:rsidRPr="005B56DD" w:rsidRDefault="005B56DD" w:rsidP="005B56DD">
      <w:pPr>
        <w:pStyle w:val="1"/>
        <w:rPr>
          <w:sz w:val="28"/>
          <w:szCs w:val="28"/>
        </w:rPr>
      </w:pPr>
    </w:p>
    <w:p w:rsidR="00E30377" w:rsidRPr="005B56DD" w:rsidRDefault="00363070" w:rsidP="005B56D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 w:rsidR="00E30377"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б аннулировании </w:t>
      </w:r>
      <w:proofErr w:type="gramStart"/>
      <w:r w:rsidR="00E30377"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кадастровых</w:t>
      </w:r>
      <w:proofErr w:type="gramEnd"/>
    </w:p>
    <w:p w:rsidR="00E30377" w:rsidRPr="005B56DD" w:rsidRDefault="00F51219" w:rsidP="00E3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 w:rsidR="00E30377"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омеров объектов адресации</w:t>
      </w:r>
    </w:p>
    <w:p w:rsidR="00E30377" w:rsidRPr="005B56DD" w:rsidRDefault="00E30377" w:rsidP="00E3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9B29A4" w:rsidRPr="005B56DD" w:rsidRDefault="005B56DD" w:rsidP="003B0D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DD">
        <w:rPr>
          <w:rFonts w:ascii="Times New Roman" w:hAnsi="Times New Roman" w:cs="Times New Roman"/>
          <w:color w:val="1A1A1A"/>
          <w:sz w:val="24"/>
          <w:szCs w:val="24"/>
        </w:rPr>
        <w:t xml:space="preserve">            </w:t>
      </w:r>
      <w:proofErr w:type="gramStart"/>
      <w:r w:rsidR="0081615F">
        <w:rPr>
          <w:rFonts w:ascii="Times New Roman" w:hAnsi="Times New Roman" w:cs="Times New Roman"/>
          <w:sz w:val="24"/>
          <w:szCs w:val="24"/>
        </w:rPr>
        <w:t>В соответствии с</w:t>
      </w:r>
      <w:r w:rsidR="009B29A4" w:rsidRPr="005B56DD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19.11.2014 №1221 «Об утверждении Правил присвоения, изменения и аннулирования адресов», </w:t>
      </w:r>
      <w:r w:rsidR="00D361B1"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AD48D8" w:rsidRPr="005B56DD">
        <w:rPr>
          <w:rFonts w:ascii="Times New Roman" w:hAnsi="Times New Roman" w:cs="Times New Roman"/>
          <w:sz w:val="24"/>
          <w:szCs w:val="24"/>
        </w:rPr>
        <w:t>Федеральным закон</w:t>
      </w:r>
      <w:r w:rsidR="009B29A4" w:rsidRPr="005B56DD">
        <w:rPr>
          <w:rFonts w:ascii="Times New Roman" w:hAnsi="Times New Roman" w:cs="Times New Roman"/>
          <w:sz w:val="24"/>
          <w:szCs w:val="24"/>
        </w:rPr>
        <w:t>ом</w:t>
      </w:r>
      <w:r w:rsidR="00E30377" w:rsidRPr="005B56DD">
        <w:rPr>
          <w:rFonts w:ascii="Times New Roman" w:hAnsi="Times New Roman" w:cs="Times New Roman"/>
          <w:sz w:val="24"/>
          <w:szCs w:val="24"/>
        </w:rPr>
        <w:t xml:space="preserve"> № </w:t>
      </w:r>
      <w:r w:rsidR="00AD48D8" w:rsidRPr="005B56DD">
        <w:rPr>
          <w:rFonts w:ascii="Times New Roman" w:hAnsi="Times New Roman" w:cs="Times New Roman"/>
          <w:sz w:val="24"/>
          <w:szCs w:val="24"/>
        </w:rPr>
        <w:t>218</w:t>
      </w:r>
      <w:r w:rsidR="00E30377" w:rsidRPr="005B56DD">
        <w:rPr>
          <w:rFonts w:ascii="Times New Roman" w:hAnsi="Times New Roman" w:cs="Times New Roman"/>
          <w:sz w:val="24"/>
          <w:szCs w:val="24"/>
        </w:rPr>
        <w:t xml:space="preserve"> – ФЗ </w:t>
      </w:r>
      <w:r w:rsidR="00AD48D8" w:rsidRPr="005B56D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D48D8" w:rsidRPr="005B56DD">
        <w:rPr>
          <w:rFonts w:ascii="Times New Roman" w:eastAsia="Times New Roman" w:hAnsi="Times New Roman" w:cs="Times New Roman"/>
          <w:color w:val="020C22"/>
          <w:sz w:val="24"/>
          <w:szCs w:val="24"/>
        </w:rPr>
        <w:t> государственной регистрации недвижимости»</w:t>
      </w:r>
      <w:r w:rsidR="00597DB2" w:rsidRPr="005B56DD">
        <w:rPr>
          <w:rFonts w:ascii="Times New Roman" w:eastAsia="Times New Roman" w:hAnsi="Times New Roman" w:cs="Times New Roman"/>
          <w:color w:val="020C22"/>
          <w:sz w:val="24"/>
          <w:szCs w:val="24"/>
        </w:rPr>
        <w:t>,</w:t>
      </w:r>
      <w:r w:rsidR="00597DB2" w:rsidRPr="005B56DD">
        <w:rPr>
          <w:rFonts w:ascii="Times New Roman" w:hAnsi="Times New Roman" w:cs="Times New Roman"/>
          <w:sz w:val="24"/>
          <w:szCs w:val="24"/>
        </w:rPr>
        <w:t xml:space="preserve"> </w:t>
      </w:r>
      <w:r w:rsidR="009B29A4" w:rsidRPr="005B56DD">
        <w:rPr>
          <w:rFonts w:ascii="Times New Roman" w:hAnsi="Times New Roman" w:cs="Times New Roman"/>
          <w:bCs/>
          <w:color w:val="020C22"/>
          <w:sz w:val="24"/>
          <w:szCs w:val="24"/>
        </w:rPr>
        <w:t>постановлением администрации Вавиловского сельского поселения от 15.05.2023 № 39</w:t>
      </w:r>
      <w:r w:rsidR="00597DB2" w:rsidRPr="005B56DD">
        <w:rPr>
          <w:rFonts w:ascii="Times New Roman" w:hAnsi="Times New Roman" w:cs="Times New Roman"/>
          <w:bCs/>
          <w:color w:val="020C22"/>
          <w:sz w:val="24"/>
          <w:szCs w:val="24"/>
        </w:rPr>
        <w:t xml:space="preserve"> </w:t>
      </w:r>
      <w:r w:rsidR="009B29A4" w:rsidRPr="005B56DD">
        <w:rPr>
          <w:rFonts w:ascii="Times New Roman" w:hAnsi="Times New Roman" w:cs="Times New Roman"/>
          <w:bCs/>
          <w:color w:val="020C22"/>
          <w:sz w:val="24"/>
          <w:szCs w:val="24"/>
        </w:rPr>
        <w:t>«</w:t>
      </w:r>
      <w:r w:rsidR="009B29A4" w:rsidRPr="005B56DD">
        <w:rPr>
          <w:rStyle w:val="ng-scope"/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Вавиловского сельского поселения</w:t>
      </w:r>
      <w:proofErr w:type="gramEnd"/>
      <w:r w:rsidR="009B29A4" w:rsidRPr="005B56DD">
        <w:rPr>
          <w:rStyle w:val="ng-scope"/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Бакчарского района Томской области</w:t>
      </w:r>
    </w:p>
    <w:p w:rsidR="00F51219" w:rsidRPr="005B56DD" w:rsidRDefault="00F51219" w:rsidP="00F51219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5B56D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51219" w:rsidRPr="005B56DD" w:rsidRDefault="00F51219" w:rsidP="003B0D94">
      <w:pPr>
        <w:pStyle w:val="a7"/>
        <w:numPr>
          <w:ilvl w:val="0"/>
          <w:numId w:val="3"/>
        </w:numPr>
        <w:shd w:val="clear" w:color="auto" w:fill="FEFEFE"/>
        <w:jc w:val="both"/>
        <w:rPr>
          <w:sz w:val="24"/>
          <w:szCs w:val="24"/>
        </w:rPr>
      </w:pPr>
      <w:r w:rsidRPr="005B56DD">
        <w:rPr>
          <w:sz w:val="24"/>
          <w:szCs w:val="24"/>
        </w:rPr>
        <w:t>А</w:t>
      </w:r>
      <w:r w:rsidR="009075F4">
        <w:rPr>
          <w:sz w:val="24"/>
          <w:szCs w:val="24"/>
        </w:rPr>
        <w:t>ннулировать кадастровые номера</w:t>
      </w:r>
      <w:r w:rsidR="00A70F8A">
        <w:rPr>
          <w:sz w:val="24"/>
          <w:szCs w:val="24"/>
        </w:rPr>
        <w:t xml:space="preserve">, незарегистрированные права, </w:t>
      </w:r>
      <w:r w:rsidRPr="005B56DD">
        <w:rPr>
          <w:sz w:val="24"/>
          <w:szCs w:val="24"/>
        </w:rPr>
        <w:t>так как правоустанавливающие</w:t>
      </w:r>
      <w:r w:rsidR="009B29A4" w:rsidRPr="005B56DD">
        <w:rPr>
          <w:sz w:val="24"/>
          <w:szCs w:val="24"/>
        </w:rPr>
        <w:t xml:space="preserve"> и правоудостоверяющие</w:t>
      </w:r>
      <w:r w:rsidRPr="005B56DD">
        <w:rPr>
          <w:sz w:val="24"/>
          <w:szCs w:val="24"/>
        </w:rPr>
        <w:t xml:space="preserve"> документы</w:t>
      </w:r>
      <w:r w:rsidR="005B56DD">
        <w:rPr>
          <w:sz w:val="24"/>
          <w:szCs w:val="24"/>
        </w:rPr>
        <w:t>, гражданам</w:t>
      </w:r>
      <w:r w:rsidRPr="005B56DD">
        <w:rPr>
          <w:sz w:val="24"/>
          <w:szCs w:val="24"/>
        </w:rPr>
        <w:t xml:space="preserve"> в отношении таких земельных участков не выдавались. </w:t>
      </w:r>
    </w:p>
    <w:p w:rsidR="00363070" w:rsidRPr="005B56DD" w:rsidRDefault="00363070" w:rsidP="00363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8"/>
        <w:tblW w:w="9782" w:type="dxa"/>
        <w:tblInd w:w="-318" w:type="dxa"/>
        <w:tblLayout w:type="fixed"/>
        <w:tblLook w:val="04A0"/>
      </w:tblPr>
      <w:tblGrid>
        <w:gridCol w:w="852"/>
        <w:gridCol w:w="5811"/>
        <w:gridCol w:w="3119"/>
      </w:tblGrid>
      <w:tr w:rsidR="00AD48D8" w:rsidRPr="005B56DD" w:rsidTr="00B76BA9">
        <w:trPr>
          <w:trHeight w:val="629"/>
        </w:trPr>
        <w:tc>
          <w:tcPr>
            <w:tcW w:w="852" w:type="dxa"/>
            <w:vAlign w:val="center"/>
          </w:tcPr>
          <w:p w:rsidR="00AD48D8" w:rsidRPr="005B56DD" w:rsidRDefault="00AD48D8" w:rsidP="003670C2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1" w:type="dxa"/>
            <w:vAlign w:val="center"/>
          </w:tcPr>
          <w:p w:rsidR="00AD48D8" w:rsidRPr="005B56DD" w:rsidRDefault="00AD48D8" w:rsidP="003670C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119" w:type="dxa"/>
            <w:vAlign w:val="center"/>
          </w:tcPr>
          <w:p w:rsidR="00AD48D8" w:rsidRPr="005B56DD" w:rsidRDefault="00AD48D8" w:rsidP="003670C2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3417E9" w:rsidRPr="005B56DD" w:rsidTr="00B76BA9">
        <w:trPr>
          <w:trHeight w:val="283"/>
        </w:trPr>
        <w:tc>
          <w:tcPr>
            <w:tcW w:w="852" w:type="dxa"/>
          </w:tcPr>
          <w:p w:rsidR="003417E9" w:rsidRPr="005B56DD" w:rsidRDefault="003417E9" w:rsidP="00B7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3417E9" w:rsidRPr="005B56DD" w:rsidRDefault="003417E9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</w:p>
        </w:tc>
        <w:tc>
          <w:tcPr>
            <w:tcW w:w="3119" w:type="dxa"/>
          </w:tcPr>
          <w:p w:rsidR="003417E9" w:rsidRPr="00CD6AFA" w:rsidRDefault="003417E9" w:rsidP="00280F5D">
            <w:pPr>
              <w:ind w:left="176"/>
              <w:jc w:val="both"/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70:03:0100017:39</w:t>
            </w:r>
          </w:p>
        </w:tc>
      </w:tr>
      <w:tr w:rsidR="003417E9" w:rsidRPr="005B56DD" w:rsidTr="001E2088">
        <w:tc>
          <w:tcPr>
            <w:tcW w:w="852" w:type="dxa"/>
          </w:tcPr>
          <w:p w:rsidR="003417E9" w:rsidRPr="005B56DD" w:rsidRDefault="003417E9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3417E9" w:rsidRPr="005B56DD" w:rsidRDefault="003417E9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3417E9" w:rsidRPr="00CD6AFA" w:rsidRDefault="003417E9" w:rsidP="00280F5D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70:03:0100017:40</w:t>
            </w:r>
          </w:p>
        </w:tc>
      </w:tr>
      <w:tr w:rsidR="003417E9" w:rsidRPr="005B56DD" w:rsidTr="001E2088">
        <w:tc>
          <w:tcPr>
            <w:tcW w:w="852" w:type="dxa"/>
          </w:tcPr>
          <w:p w:rsidR="003417E9" w:rsidRPr="005B56DD" w:rsidRDefault="003417E9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3417E9" w:rsidRPr="005B56DD" w:rsidRDefault="003417E9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3417E9" w:rsidRPr="00CD6AFA" w:rsidRDefault="003417E9" w:rsidP="003417E9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417E9" w:rsidRPr="005B56DD" w:rsidTr="001E2088">
        <w:tc>
          <w:tcPr>
            <w:tcW w:w="852" w:type="dxa"/>
          </w:tcPr>
          <w:p w:rsidR="003417E9" w:rsidRPr="005B56DD" w:rsidRDefault="003417E9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3417E9" w:rsidRPr="005B56DD" w:rsidRDefault="003417E9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3417E9" w:rsidRPr="00CD6AFA" w:rsidRDefault="003417E9" w:rsidP="003417E9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417E9" w:rsidRPr="005B56DD" w:rsidTr="001E2088">
        <w:tc>
          <w:tcPr>
            <w:tcW w:w="852" w:type="dxa"/>
          </w:tcPr>
          <w:p w:rsidR="003417E9" w:rsidRPr="005B56DD" w:rsidRDefault="003417E9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3417E9" w:rsidRPr="005B56DD" w:rsidRDefault="003417E9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3417E9" w:rsidRPr="00CD6AFA" w:rsidRDefault="003417E9" w:rsidP="00FB4967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70:03:0100017:43</w:t>
            </w:r>
          </w:p>
        </w:tc>
      </w:tr>
      <w:tr w:rsidR="003417E9" w:rsidRPr="005B56DD" w:rsidTr="001E2088">
        <w:tc>
          <w:tcPr>
            <w:tcW w:w="852" w:type="dxa"/>
          </w:tcPr>
          <w:p w:rsidR="003417E9" w:rsidRPr="005B56DD" w:rsidRDefault="003417E9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3417E9" w:rsidRPr="005B56DD" w:rsidRDefault="003417E9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3417E9" w:rsidRPr="00CD6AFA" w:rsidRDefault="003417E9" w:rsidP="00FB4967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70:03:0100017:44</w:t>
            </w:r>
          </w:p>
        </w:tc>
      </w:tr>
      <w:tr w:rsidR="003417E9" w:rsidRPr="005B56DD" w:rsidTr="001E2088">
        <w:tc>
          <w:tcPr>
            <w:tcW w:w="852" w:type="dxa"/>
          </w:tcPr>
          <w:p w:rsidR="003417E9" w:rsidRPr="005B56DD" w:rsidRDefault="003417E9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3417E9" w:rsidRPr="005B56DD" w:rsidRDefault="003417E9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3417E9" w:rsidRPr="00CD6AFA" w:rsidRDefault="003417E9" w:rsidP="00FB4967">
            <w:pPr>
              <w:ind w:left="176"/>
              <w:jc w:val="both"/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70:03:0100017:45</w:t>
            </w:r>
          </w:p>
        </w:tc>
      </w:tr>
      <w:tr w:rsidR="003417E9" w:rsidRPr="005B56DD" w:rsidTr="001E2088">
        <w:tc>
          <w:tcPr>
            <w:tcW w:w="852" w:type="dxa"/>
          </w:tcPr>
          <w:p w:rsidR="003417E9" w:rsidRPr="005B56DD" w:rsidRDefault="003417E9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3417E9" w:rsidRPr="005B56DD" w:rsidRDefault="003417E9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</w:p>
        </w:tc>
        <w:tc>
          <w:tcPr>
            <w:tcW w:w="3119" w:type="dxa"/>
          </w:tcPr>
          <w:p w:rsidR="003417E9" w:rsidRPr="00CD6AFA" w:rsidRDefault="003417E9" w:rsidP="00FB4967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70:03:0100017:46</w:t>
            </w:r>
          </w:p>
        </w:tc>
      </w:tr>
      <w:tr w:rsidR="003417E9" w:rsidRPr="005B56DD" w:rsidTr="001E2088">
        <w:tc>
          <w:tcPr>
            <w:tcW w:w="852" w:type="dxa"/>
          </w:tcPr>
          <w:p w:rsidR="003417E9" w:rsidRPr="005B56DD" w:rsidRDefault="003417E9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3417E9" w:rsidRPr="005B56DD" w:rsidRDefault="003417E9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3417E9" w:rsidRPr="00CD6AFA" w:rsidRDefault="003417E9" w:rsidP="00FB4967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70:03:0100017:47</w:t>
            </w:r>
          </w:p>
        </w:tc>
      </w:tr>
      <w:tr w:rsidR="003417E9" w:rsidRPr="005B56DD" w:rsidTr="001E2088">
        <w:tc>
          <w:tcPr>
            <w:tcW w:w="852" w:type="dxa"/>
          </w:tcPr>
          <w:p w:rsidR="003417E9" w:rsidRPr="005B56DD" w:rsidRDefault="003417E9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3417E9" w:rsidRPr="005B56DD" w:rsidRDefault="003417E9" w:rsidP="00B76BA9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3417E9" w:rsidRPr="00CD6AFA" w:rsidRDefault="003417E9" w:rsidP="0047346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70:03:0100017:48</w:t>
            </w:r>
          </w:p>
        </w:tc>
      </w:tr>
    </w:tbl>
    <w:p w:rsidR="00395238" w:rsidRDefault="00395238">
      <w:pPr>
        <w:rPr>
          <w:rFonts w:ascii="Times New Roman" w:hAnsi="Times New Roman" w:cs="Times New Roman"/>
          <w:sz w:val="24"/>
          <w:szCs w:val="24"/>
        </w:rPr>
      </w:pPr>
    </w:p>
    <w:p w:rsidR="004659B3" w:rsidRDefault="004659B3">
      <w:pPr>
        <w:rPr>
          <w:rFonts w:ascii="Times New Roman" w:hAnsi="Times New Roman" w:cs="Times New Roman"/>
          <w:sz w:val="24"/>
          <w:szCs w:val="24"/>
        </w:rPr>
      </w:pPr>
    </w:p>
    <w:p w:rsidR="004659B3" w:rsidRDefault="004659B3">
      <w:pPr>
        <w:rPr>
          <w:rFonts w:ascii="Times New Roman" w:hAnsi="Times New Roman" w:cs="Times New Roman"/>
          <w:sz w:val="24"/>
          <w:szCs w:val="24"/>
        </w:rPr>
      </w:pPr>
    </w:p>
    <w:p w:rsidR="00C45F1F" w:rsidRPr="005B56DD" w:rsidRDefault="00D361B1">
      <w:pPr>
        <w:rPr>
          <w:rFonts w:ascii="Times New Roman" w:hAnsi="Times New Roman" w:cs="Times New Roman"/>
        </w:rPr>
      </w:pPr>
      <w:r w:rsidRPr="005B56DD">
        <w:rPr>
          <w:rFonts w:ascii="Times New Roman" w:hAnsi="Times New Roman" w:cs="Times New Roman"/>
          <w:sz w:val="24"/>
          <w:szCs w:val="24"/>
        </w:rPr>
        <w:t>Глава Вавиловского сельского поселения                                             А.В.Батурин</w:t>
      </w:r>
    </w:p>
    <w:sectPr w:rsidR="00C45F1F" w:rsidRPr="005B56DD" w:rsidSect="0084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3C2"/>
    <w:multiLevelType w:val="hybridMultilevel"/>
    <w:tmpl w:val="F34E8BDC"/>
    <w:lvl w:ilvl="0" w:tplc="494A2DD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4D312436"/>
    <w:multiLevelType w:val="hybridMultilevel"/>
    <w:tmpl w:val="F34E8BDC"/>
    <w:lvl w:ilvl="0" w:tplc="494A2D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5F224D1"/>
    <w:multiLevelType w:val="hybridMultilevel"/>
    <w:tmpl w:val="701C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5F1F"/>
    <w:rsid w:val="000377CD"/>
    <w:rsid w:val="000C517E"/>
    <w:rsid w:val="00105449"/>
    <w:rsid w:val="001E2088"/>
    <w:rsid w:val="00211D25"/>
    <w:rsid w:val="00212A3A"/>
    <w:rsid w:val="00212E1B"/>
    <w:rsid w:val="0032084C"/>
    <w:rsid w:val="003417E9"/>
    <w:rsid w:val="00363070"/>
    <w:rsid w:val="003670C2"/>
    <w:rsid w:val="00395238"/>
    <w:rsid w:val="003B0D94"/>
    <w:rsid w:val="00401F1A"/>
    <w:rsid w:val="004659B3"/>
    <w:rsid w:val="004863B7"/>
    <w:rsid w:val="004A6BB0"/>
    <w:rsid w:val="004A7BE2"/>
    <w:rsid w:val="005509F3"/>
    <w:rsid w:val="00585745"/>
    <w:rsid w:val="00597DB2"/>
    <w:rsid w:val="005A0571"/>
    <w:rsid w:val="005B56DD"/>
    <w:rsid w:val="006A17AD"/>
    <w:rsid w:val="006B1E9C"/>
    <w:rsid w:val="007C3B65"/>
    <w:rsid w:val="0081615F"/>
    <w:rsid w:val="00841C37"/>
    <w:rsid w:val="008A7D17"/>
    <w:rsid w:val="008D412A"/>
    <w:rsid w:val="008F72A1"/>
    <w:rsid w:val="00903C80"/>
    <w:rsid w:val="009075F4"/>
    <w:rsid w:val="00936753"/>
    <w:rsid w:val="009B29A4"/>
    <w:rsid w:val="00A70F8A"/>
    <w:rsid w:val="00AD48D8"/>
    <w:rsid w:val="00AF54A5"/>
    <w:rsid w:val="00B20871"/>
    <w:rsid w:val="00B76BA9"/>
    <w:rsid w:val="00C24F6E"/>
    <w:rsid w:val="00C45F1F"/>
    <w:rsid w:val="00C64D18"/>
    <w:rsid w:val="00CB4AFD"/>
    <w:rsid w:val="00CC4264"/>
    <w:rsid w:val="00CC67B5"/>
    <w:rsid w:val="00D361B1"/>
    <w:rsid w:val="00D65930"/>
    <w:rsid w:val="00DA5424"/>
    <w:rsid w:val="00DC2A4C"/>
    <w:rsid w:val="00E23CC7"/>
    <w:rsid w:val="00E30377"/>
    <w:rsid w:val="00E75C0D"/>
    <w:rsid w:val="00E931CA"/>
    <w:rsid w:val="00E96D36"/>
    <w:rsid w:val="00ED40AB"/>
    <w:rsid w:val="00EE0163"/>
    <w:rsid w:val="00EE2DCD"/>
    <w:rsid w:val="00EF2211"/>
    <w:rsid w:val="00F13D5C"/>
    <w:rsid w:val="00F26300"/>
    <w:rsid w:val="00F4139F"/>
    <w:rsid w:val="00F469B7"/>
    <w:rsid w:val="00F51219"/>
    <w:rsid w:val="00FF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45F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45F1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Название Знак"/>
    <w:basedOn w:val="a0"/>
    <w:link w:val="a3"/>
    <w:rsid w:val="00C45F1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C45F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6">
    <w:name w:val="Подзаголовок Знак"/>
    <w:basedOn w:val="a0"/>
    <w:link w:val="a5"/>
    <w:rsid w:val="00C45F1F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C45F1F"/>
    <w:pPr>
      <w:spacing w:after="0" w:line="240" w:lineRule="auto"/>
      <w:ind w:right="457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C45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C45F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C45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54A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ng-scope">
    <w:name w:val="ng-scope"/>
    <w:basedOn w:val="a0"/>
    <w:rsid w:val="009B29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2608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422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0811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 сп</dc:creator>
  <cp:keywords/>
  <dc:description/>
  <cp:lastModifiedBy>Вавил сп</cp:lastModifiedBy>
  <cp:revision>27</cp:revision>
  <cp:lastPrinted>2024-04-10T04:33:00Z</cp:lastPrinted>
  <dcterms:created xsi:type="dcterms:W3CDTF">2024-03-07T02:29:00Z</dcterms:created>
  <dcterms:modified xsi:type="dcterms:W3CDTF">2024-04-10T04:33:00Z</dcterms:modified>
</cp:coreProperties>
</file>